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07" w:rsidRPr="002A6DDD" w:rsidRDefault="00021D07" w:rsidP="00021D07">
      <w:pPr>
        <w:ind w:left="-142"/>
        <w:jc w:val="center"/>
        <w:rPr>
          <w:sz w:val="28"/>
          <w:szCs w:val="28"/>
        </w:rPr>
      </w:pPr>
      <w:r w:rsidRPr="002A6DDD">
        <w:rPr>
          <w:sz w:val="28"/>
          <w:szCs w:val="28"/>
        </w:rPr>
        <w:t>ТЕМАТИЧЕСКИЙ  ПЛАН ОБУЧЕНИЯ</w:t>
      </w:r>
    </w:p>
    <w:p w:rsidR="00021D07" w:rsidRDefault="00021D07" w:rsidP="00021D07">
      <w:pPr>
        <w:jc w:val="center"/>
        <w:rPr>
          <w:sz w:val="28"/>
          <w:szCs w:val="28"/>
        </w:rPr>
      </w:pPr>
      <w:r w:rsidRPr="002A6DDD">
        <w:rPr>
          <w:sz w:val="28"/>
          <w:szCs w:val="28"/>
        </w:rPr>
        <w:t>по профессии: слесарь по ремонту технологическ</w:t>
      </w:r>
      <w:r>
        <w:rPr>
          <w:sz w:val="28"/>
          <w:szCs w:val="28"/>
        </w:rPr>
        <w:t>ого</w:t>
      </w:r>
      <w:r w:rsidRPr="002A6DDD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</w:p>
    <w:p w:rsidR="00021D07" w:rsidRPr="002A6DDD" w:rsidRDefault="00021D07" w:rsidP="00021D07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(вновь принятые рабочие, смежная профессия)</w:t>
      </w:r>
    </w:p>
    <w:p w:rsidR="00021D07" w:rsidRPr="002A6DDD" w:rsidRDefault="00021D07" w:rsidP="00021D07">
      <w:pPr>
        <w:rPr>
          <w:bCs/>
          <w:sz w:val="28"/>
          <w:szCs w:val="28"/>
        </w:rPr>
      </w:pPr>
    </w:p>
    <w:tbl>
      <w:tblPr>
        <w:tblW w:w="1027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4819"/>
        <w:gridCol w:w="992"/>
        <w:gridCol w:w="1276"/>
        <w:gridCol w:w="1057"/>
        <w:gridCol w:w="1276"/>
      </w:tblGrid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vMerge w:val="restart"/>
          </w:tcPr>
          <w:p w:rsidR="00021D07" w:rsidRPr="007959D4" w:rsidRDefault="00021D07" w:rsidP="00BD0C04">
            <w:pPr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№ п.п.</w:t>
            </w:r>
          </w:p>
        </w:tc>
        <w:tc>
          <w:tcPr>
            <w:tcW w:w="4819" w:type="dxa"/>
            <w:vMerge w:val="restart"/>
          </w:tcPr>
          <w:p w:rsidR="00021D07" w:rsidRPr="007959D4" w:rsidRDefault="00021D07" w:rsidP="00BD0C04">
            <w:pPr>
              <w:pStyle w:val="3"/>
              <w:rPr>
                <w:b w:val="0"/>
                <w:sz w:val="24"/>
                <w:szCs w:val="24"/>
              </w:rPr>
            </w:pPr>
            <w:r w:rsidRPr="007959D4">
              <w:rPr>
                <w:b w:val="0"/>
                <w:sz w:val="24"/>
                <w:szCs w:val="24"/>
              </w:rPr>
              <w:t>Наименование   тем и разделов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07" w:rsidRPr="007959D4" w:rsidRDefault="00021D07" w:rsidP="00BD0C04">
            <w:pPr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вновь принятые рабочие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Merge/>
          </w:tcPr>
          <w:p w:rsidR="00021D07" w:rsidRDefault="00021D07" w:rsidP="00BD0C04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</w:tcPr>
          <w:p w:rsidR="00021D07" w:rsidRDefault="00021D07" w:rsidP="00BD0C04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21D07" w:rsidRPr="007959D4" w:rsidRDefault="00021D07" w:rsidP="00BD0C04">
            <w:pPr>
              <w:ind w:left="33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вновь принятые рабочие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</w:tcPr>
          <w:p w:rsidR="00021D07" w:rsidRPr="007959D4" w:rsidRDefault="00021D07" w:rsidP="00BD0C0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Смежная </w:t>
            </w:r>
            <w:r w:rsidRPr="007959D4">
              <w:rPr>
                <w:sz w:val="24"/>
                <w:szCs w:val="24"/>
              </w:rPr>
              <w:t xml:space="preserve"> профессия</w:t>
            </w:r>
          </w:p>
          <w:p w:rsidR="00021D07" w:rsidRPr="007959D4" w:rsidRDefault="00021D07" w:rsidP="00BD0C04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Merge/>
            <w:vAlign w:val="center"/>
          </w:tcPr>
          <w:p w:rsidR="00021D07" w:rsidRDefault="00021D07" w:rsidP="00BD0C04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21D07" w:rsidRDefault="00021D07" w:rsidP="00BD0C04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Теория</w:t>
            </w:r>
          </w:p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Практика</w:t>
            </w:r>
          </w:p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/смен</w:t>
            </w:r>
            <w:r w:rsidRPr="007959D4">
              <w:rPr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Теория</w:t>
            </w:r>
          </w:p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Практика</w:t>
            </w:r>
          </w:p>
          <w:p w:rsidR="00021D07" w:rsidRPr="007959D4" w:rsidRDefault="00021D07" w:rsidP="00BD0C0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/смен</w:t>
            </w:r>
            <w:r w:rsidRPr="007959D4">
              <w:rPr>
                <w:sz w:val="24"/>
                <w:szCs w:val="24"/>
              </w:rPr>
              <w:t>)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BA526A" w:rsidRDefault="00021D07" w:rsidP="00BD0C04">
            <w:pPr>
              <w:ind w:left="142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1</w:t>
            </w:r>
          </w:p>
        </w:tc>
        <w:tc>
          <w:tcPr>
            <w:tcW w:w="4819" w:type="dxa"/>
          </w:tcPr>
          <w:p w:rsidR="00021D07" w:rsidRPr="00BA526A" w:rsidRDefault="00021D07" w:rsidP="00BD0C04">
            <w:pPr>
              <w:rPr>
                <w:b/>
                <w:bCs/>
                <w:sz w:val="28"/>
              </w:rPr>
            </w:pPr>
            <w:r w:rsidRPr="00BA526A">
              <w:rPr>
                <w:b/>
                <w:sz w:val="28"/>
              </w:rPr>
              <w:t>Вводное занятие. Корпоративная культура.</w:t>
            </w:r>
          </w:p>
          <w:p w:rsidR="00021D07" w:rsidRPr="00BA526A" w:rsidRDefault="00021D07" w:rsidP="00BD0C0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Разъяснение политики предпр</w:t>
            </w:r>
            <w:r w:rsidRPr="00BA526A">
              <w:rPr>
                <w:b/>
                <w:sz w:val="28"/>
              </w:rPr>
              <w:t>и</w:t>
            </w:r>
            <w:r w:rsidRPr="00BA526A">
              <w:rPr>
                <w:b/>
                <w:sz w:val="28"/>
              </w:rPr>
              <w:t>ятия в области управления кач</w:t>
            </w:r>
            <w:r w:rsidRPr="00BA526A">
              <w:rPr>
                <w:b/>
                <w:sz w:val="28"/>
              </w:rPr>
              <w:t>е</w:t>
            </w:r>
            <w:r w:rsidRPr="00BA526A">
              <w:rPr>
                <w:b/>
                <w:sz w:val="28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D07" w:rsidRPr="00BA526A" w:rsidRDefault="00021D07" w:rsidP="00BD0C0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1</w:t>
            </w:r>
          </w:p>
          <w:p w:rsidR="00021D07" w:rsidRPr="00BA526A" w:rsidRDefault="00021D07" w:rsidP="00BD0C04">
            <w:pPr>
              <w:jc w:val="center"/>
              <w:rPr>
                <w:b/>
                <w:sz w:val="28"/>
              </w:rPr>
            </w:pPr>
          </w:p>
          <w:p w:rsidR="00021D07" w:rsidRPr="00BA526A" w:rsidRDefault="00021D07" w:rsidP="00BD0C0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</w:p>
          <w:p w:rsidR="00021D07" w:rsidRPr="00BA526A" w:rsidRDefault="00021D07" w:rsidP="00BD0C04">
            <w:pPr>
              <w:jc w:val="center"/>
              <w:rPr>
                <w:b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</w:p>
          <w:p w:rsidR="00021D07" w:rsidRPr="00BA526A" w:rsidRDefault="00021D07" w:rsidP="00BD0C04">
            <w:pPr>
              <w:jc w:val="center"/>
              <w:rPr>
                <w:b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</w:p>
          <w:p w:rsidR="00021D07" w:rsidRPr="00BA526A" w:rsidRDefault="00021D07" w:rsidP="00BD0C04">
            <w:pPr>
              <w:jc w:val="center"/>
              <w:rPr>
                <w:b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BA526A" w:rsidRDefault="00021D07" w:rsidP="00BD0C04">
            <w:pPr>
              <w:ind w:left="142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021D07" w:rsidRPr="00BA526A" w:rsidRDefault="00021D07" w:rsidP="00BD0C0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Pr="00BA526A" w:rsidRDefault="00021D07" w:rsidP="00BD0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center"/>
          </w:tcPr>
          <w:p w:rsidR="00021D07" w:rsidRPr="001C5F4C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  <w:r w:rsidRPr="001C5F4C">
              <w:rPr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:rsidR="00021D07" w:rsidRDefault="00021D07" w:rsidP="00BD0C0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Газовая безопасность</w:t>
            </w:r>
          </w:p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021D07" w:rsidRDefault="00021D07" w:rsidP="00BD0C04">
            <w:pPr>
              <w:rPr>
                <w:bCs/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</w:tcPr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Пожарная безопасность:</w:t>
            </w:r>
          </w:p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</w:tcPr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</w:tcPr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Tr="00BD0C0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</w:tcPr>
          <w:p w:rsidR="00021D07" w:rsidRPr="008F0EBA" w:rsidRDefault="00021D07" w:rsidP="00BD0C0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</w:tcPr>
          <w:p w:rsidR="00021D07" w:rsidRDefault="00021D07" w:rsidP="00BD0C04">
            <w:pPr>
              <w:rPr>
                <w:sz w:val="28"/>
              </w:rPr>
            </w:pPr>
            <w:r w:rsidRPr="001C5F4C">
              <w:rPr>
                <w:sz w:val="28"/>
              </w:rPr>
              <w:t>Оказание первой помощи пострадавшим</w:t>
            </w:r>
          </w:p>
          <w:p w:rsidR="00021D07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021D07" w:rsidRPr="001C5F4C" w:rsidRDefault="00021D07" w:rsidP="00BD0C04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1D07" w:rsidRPr="00106EE1" w:rsidRDefault="00021D07" w:rsidP="00BD0C0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1D07" w:rsidRDefault="00021D07" w:rsidP="00BD0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bCs/>
                <w:sz w:val="28"/>
              </w:rPr>
              <w:t>3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  <w:bCs/>
              </w:rPr>
            </w:pPr>
            <w:r w:rsidRPr="00072F39">
              <w:rPr>
                <w:b/>
                <w:bCs/>
              </w:rPr>
              <w:t>Основы электротехники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  <w:bCs/>
              </w:rPr>
            </w:pPr>
            <w:r w:rsidRPr="00072F39">
              <w:rPr>
                <w:b/>
                <w:bCs/>
              </w:rPr>
              <w:t xml:space="preserve">Основы технологии 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  <w:bCs/>
              </w:rPr>
            </w:pPr>
            <w:r w:rsidRPr="00072F39">
              <w:rPr>
                <w:b/>
                <w:bCs/>
              </w:rPr>
              <w:t>Техническая  механика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 w:rsidRPr="00072F39">
              <w:rPr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</w:rPr>
            </w:pPr>
            <w:r w:rsidRPr="00072F39">
              <w:rPr>
                <w:b/>
              </w:rPr>
              <w:t xml:space="preserve">Материаловедение 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</w:rPr>
            </w:pPr>
            <w:r w:rsidRPr="00072F39">
              <w:rPr>
                <w:b/>
                <w:bCs/>
              </w:rPr>
              <w:t>Допуски и посадки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</w:rPr>
            </w:pPr>
            <w:r w:rsidRPr="00072F39">
              <w:rPr>
                <w:b/>
                <w:bCs/>
              </w:rPr>
              <w:t>Чтение чертежей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  <w:bCs/>
              </w:rPr>
            </w:pPr>
            <w:r w:rsidRPr="00072F39">
              <w:rPr>
                <w:b/>
              </w:rPr>
              <w:t>Контрольно-измерительные инструменты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  <w:bCs/>
              </w:rPr>
            </w:pPr>
            <w:r w:rsidRPr="00072F39">
              <w:rPr>
                <w:b/>
                <w:bCs/>
              </w:rPr>
              <w:t>Сварка и  резка металлов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2"/>
              <w:rPr>
                <w:b/>
                <w:bCs/>
              </w:rPr>
            </w:pPr>
            <w:r w:rsidRPr="00072F39">
              <w:rPr>
                <w:b/>
                <w:bCs/>
              </w:rPr>
              <w:t>Слесарное дело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 w:rsidRPr="00072F39">
              <w:rPr>
                <w:b/>
                <w:bCs/>
                <w:sz w:val="28"/>
              </w:rPr>
              <w:t>12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Грузоподъемные механизмы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rPr>
                <w:b/>
                <w:sz w:val="28"/>
              </w:rPr>
            </w:pPr>
            <w:proofErr w:type="spellStart"/>
            <w:r w:rsidRPr="00072F39">
              <w:rPr>
                <w:b/>
                <w:sz w:val="28"/>
              </w:rPr>
              <w:t>Спецтехнология</w:t>
            </w:r>
            <w:proofErr w:type="spellEnd"/>
            <w:r w:rsidRPr="00072F39">
              <w:rPr>
                <w:b/>
                <w:sz w:val="28"/>
              </w:rPr>
              <w:t>: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EE2DAE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Pr="00EE2DAE">
              <w:rPr>
                <w:bCs/>
                <w:sz w:val="28"/>
              </w:rPr>
              <w:t>.1</w:t>
            </w:r>
          </w:p>
        </w:tc>
        <w:tc>
          <w:tcPr>
            <w:tcW w:w="4819" w:type="dxa"/>
          </w:tcPr>
          <w:p w:rsidR="00021D07" w:rsidRPr="00EE2DAE" w:rsidRDefault="00021D07" w:rsidP="00BD0C04">
            <w:pPr>
              <w:pStyle w:val="2"/>
              <w:rPr>
                <w:bCs/>
              </w:rPr>
            </w:pPr>
            <w:r>
              <w:t>Ремонт н</w:t>
            </w:r>
            <w:r w:rsidRPr="00EE2DAE">
              <w:rPr>
                <w:bCs/>
              </w:rPr>
              <w:t>асосно</w:t>
            </w:r>
            <w:r>
              <w:rPr>
                <w:bCs/>
              </w:rPr>
              <w:t xml:space="preserve">го, </w:t>
            </w:r>
            <w:r w:rsidRPr="00EE2DAE">
              <w:rPr>
                <w:bCs/>
              </w:rPr>
              <w:t xml:space="preserve">компрессорного </w:t>
            </w:r>
            <w:r>
              <w:rPr>
                <w:bCs/>
              </w:rPr>
              <w:t>оборудования</w:t>
            </w:r>
          </w:p>
        </w:tc>
        <w:tc>
          <w:tcPr>
            <w:tcW w:w="992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 w:rsidRPr="00EE2DA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21D07" w:rsidRPr="00EE2DAE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 w:rsidRPr="00EE2DAE">
              <w:rPr>
                <w:bCs/>
                <w:sz w:val="28"/>
              </w:rPr>
              <w:t>.2</w:t>
            </w:r>
          </w:p>
        </w:tc>
        <w:tc>
          <w:tcPr>
            <w:tcW w:w="4819" w:type="dxa"/>
          </w:tcPr>
          <w:p w:rsidR="00021D07" w:rsidRPr="00EE2DAE" w:rsidRDefault="00021D07" w:rsidP="00BD0C04">
            <w:pPr>
              <w:pStyle w:val="2"/>
              <w:rPr>
                <w:bCs/>
              </w:rPr>
            </w:pPr>
            <w:r>
              <w:t>Ремонт т</w:t>
            </w:r>
            <w:r w:rsidRPr="00EE2DAE">
              <w:rPr>
                <w:bCs/>
              </w:rPr>
              <w:t xml:space="preserve">ехнологического </w:t>
            </w:r>
            <w:r>
              <w:rPr>
                <w:bCs/>
              </w:rPr>
              <w:t>оборудования</w:t>
            </w:r>
          </w:p>
        </w:tc>
        <w:tc>
          <w:tcPr>
            <w:tcW w:w="992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 w:rsidRPr="00EE2DA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76" w:type="dxa"/>
          </w:tcPr>
          <w:p w:rsidR="00021D07" w:rsidRPr="00EE2DAE" w:rsidRDefault="00021D07" w:rsidP="00BD0C0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rPr>
                <w:b/>
                <w:bCs/>
                <w:sz w:val="28"/>
              </w:rPr>
            </w:pPr>
            <w:r w:rsidRPr="00072F39">
              <w:rPr>
                <w:b/>
                <w:bCs/>
                <w:sz w:val="28"/>
              </w:rPr>
              <w:t>Производственное обучение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 w:rsidRPr="00072F39"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bCs/>
                <w:sz w:val="28"/>
              </w:rPr>
            </w:pPr>
            <w:r w:rsidRPr="00072F39">
              <w:rPr>
                <w:b/>
                <w:bCs/>
                <w:sz w:val="28"/>
              </w:rPr>
              <w:t>20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10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4819" w:type="dxa"/>
          </w:tcPr>
          <w:p w:rsidR="00021D07" w:rsidRPr="00072F39" w:rsidRDefault="00021D07" w:rsidP="00BD0C04">
            <w:pPr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Экзамен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</w:tr>
      <w:tr w:rsidR="00021D07" w:rsidRPr="00072F39" w:rsidTr="00BD0C0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021D07" w:rsidRPr="00072F39" w:rsidRDefault="00021D07" w:rsidP="00BD0C04">
            <w:pPr>
              <w:pStyle w:val="4"/>
              <w:jc w:val="left"/>
              <w:rPr>
                <w:sz w:val="28"/>
              </w:rPr>
            </w:pPr>
            <w:r w:rsidRPr="00072F39">
              <w:rPr>
                <w:sz w:val="28"/>
              </w:rPr>
              <w:t xml:space="preserve">ИТОГО: </w:t>
            </w:r>
          </w:p>
          <w:p w:rsidR="00021D07" w:rsidRPr="00072F39" w:rsidRDefault="00021D07" w:rsidP="00BD0C04">
            <w:pPr>
              <w:pStyle w:val="4"/>
              <w:jc w:val="left"/>
              <w:rPr>
                <w:sz w:val="28"/>
              </w:rPr>
            </w:pPr>
            <w:r w:rsidRPr="00072F39">
              <w:rPr>
                <w:sz w:val="28"/>
              </w:rPr>
              <w:t>теоретическое  обуч</w:t>
            </w:r>
            <w:r w:rsidRPr="00072F39">
              <w:rPr>
                <w:sz w:val="28"/>
              </w:rPr>
              <w:t>е</w:t>
            </w:r>
            <w:r w:rsidRPr="00072F39">
              <w:rPr>
                <w:sz w:val="28"/>
              </w:rPr>
              <w:t>ние</w:t>
            </w:r>
          </w:p>
          <w:p w:rsidR="00021D07" w:rsidRPr="00072F39" w:rsidRDefault="00021D07" w:rsidP="00BD0C04">
            <w:pPr>
              <w:rPr>
                <w:b/>
                <w:bCs/>
                <w:sz w:val="28"/>
              </w:rPr>
            </w:pPr>
            <w:r w:rsidRPr="00072F39">
              <w:rPr>
                <w:b/>
                <w:bCs/>
                <w:sz w:val="28"/>
              </w:rPr>
              <w:t>практическое обуч</w:t>
            </w:r>
            <w:r w:rsidRPr="00072F39">
              <w:rPr>
                <w:b/>
                <w:bCs/>
                <w:sz w:val="28"/>
              </w:rPr>
              <w:t>е</w:t>
            </w:r>
            <w:r w:rsidRPr="00072F39">
              <w:rPr>
                <w:b/>
                <w:bCs/>
                <w:sz w:val="28"/>
              </w:rPr>
              <w:t>ние</w:t>
            </w:r>
          </w:p>
          <w:p w:rsidR="00021D07" w:rsidRPr="00072F39" w:rsidRDefault="00021D07" w:rsidP="00BD0C04">
            <w:pPr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производственное обучение</w:t>
            </w:r>
          </w:p>
        </w:tc>
        <w:tc>
          <w:tcPr>
            <w:tcW w:w="992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192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8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20</w:t>
            </w:r>
          </w:p>
        </w:tc>
        <w:tc>
          <w:tcPr>
            <w:tcW w:w="1057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</w:tc>
        <w:tc>
          <w:tcPr>
            <w:tcW w:w="1276" w:type="dxa"/>
          </w:tcPr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-</w:t>
            </w:r>
          </w:p>
          <w:p w:rsidR="00021D07" w:rsidRPr="00072F39" w:rsidRDefault="00021D07" w:rsidP="00BD0C04">
            <w:pPr>
              <w:jc w:val="center"/>
              <w:rPr>
                <w:b/>
                <w:sz w:val="28"/>
              </w:rPr>
            </w:pPr>
            <w:r w:rsidRPr="00072F39">
              <w:rPr>
                <w:b/>
                <w:sz w:val="28"/>
              </w:rPr>
              <w:t>10</w:t>
            </w:r>
          </w:p>
        </w:tc>
      </w:tr>
    </w:tbl>
    <w:p w:rsidR="00B9028B" w:rsidRDefault="00B9028B"/>
    <w:sectPr w:rsidR="00B9028B" w:rsidSect="00B9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021D07"/>
    <w:rsid w:val="00021D07"/>
    <w:rsid w:val="00B9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1D07"/>
    <w:pPr>
      <w:keepNext/>
      <w:ind w:right="-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21D07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21D07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D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1D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1D0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>Work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2017-04-05T11:09:00Z</dcterms:created>
  <dcterms:modified xsi:type="dcterms:W3CDTF">2017-04-05T11:10:00Z</dcterms:modified>
</cp:coreProperties>
</file>